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16427 від 01.07.2019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випробовувань</w:t>
      </w:r>
      <w:proofErr w:type="spellEnd"/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атестація пересувної високовольтної випробувальної установки для випробування ізоляції рідких та твердих діелектриків з випробувальною напругою змінного струму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7 287.96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7 287.96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ДП "Вінницький науково-виробничий центр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стандартизації,метрології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та сертифікації"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(04725929)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вул.Ватутіна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23 , кв.2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Астахов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С.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1279423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7 287.96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94 від 01.07.2019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44510000-8: Знаряддя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Циркуль з магнітом для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плазморіза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CUT-60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3 696.00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3 696.00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107-015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3 696.00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50D32" w:rsidRDefault="00E50D32"/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16971 від 05.07.2019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платні послуги в сфері метрології та метрологічної діяльності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162.58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162.58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ДП "Вінницький науково-виробничий центр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стандартизації,метрології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та сертифікації"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(04725929)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вул.Ватутіна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23 , кв.2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Астахов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С.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Специфікація відсутня</w:t>
      </w:r>
    </w:p>
    <w:p w:rsidR="00DB7B07" w:rsidRPr="00DB7B07" w:rsidRDefault="00DB7B07" w:rsidP="00DB7B07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1480362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05.07.2019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162.58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843 від 05.07.2019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випробовувань</w:t>
      </w:r>
      <w:proofErr w:type="spellEnd"/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проведення часткового технічного огляду наступного обладнання: - автомобільного підйомника монтажного стрілового ПМС-212-02 на шасі вантажного автомобіля "Газель" ГАЗ-33023,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д.р.н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АВ2490СН, заводський №423, реєстраційний № 292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1 380.00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1 380.00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1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НВФ в формі ТОВ "ПРОМСЕРВІСДІАГНОСТИКА"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(16297019)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вул.К.Малевича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буд. 23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6 , кв.327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Буримський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В. К.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1 380.00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B7B07" w:rsidRDefault="00DB7B07"/>
    <w:p w:rsidR="00DB7B07" w:rsidRDefault="00DB7B07"/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97 від 09.07.2019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09120000-6: Газове паливо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стисненний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природний газ метан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09.07.2019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20 377.50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8 550.00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глобал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-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Трейд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-Груп ЛТД"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(38928097)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вул.Марії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Литвиненко-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Вольгемут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31а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Милятинський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Б. В.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8 550.00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штрафних санкцій: 0</w:t>
      </w:r>
    </w:p>
    <w:p w:rsidR="00DB7B07" w:rsidRDefault="00DB7B07"/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99 від 23.07.2019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44810000-1: Фарби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фарби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8 717.00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8 717.00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ТОВ"ПРОТОР-ЛТД"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(13323621)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вул.Соборна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85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Шанська О. В.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tbl>
      <w:tblPr>
        <w:tblW w:w="18720" w:type="dxa"/>
        <w:tblInd w:w="-14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392"/>
        <w:gridCol w:w="6338"/>
        <w:gridCol w:w="3595"/>
      </w:tblGrid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8 717.00 UAH</w:t>
            </w:r>
          </w:p>
          <w:p w:rsid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Default="00DB7B07"/>
    <w:p w:rsidR="00DB7B07" w:rsidRDefault="00DB7B07"/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100 від 26.07.2019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24900000-3: Чисті хімічні речовини та різноманітна хімічна продукція</w:t>
      </w:r>
    </w:p>
    <w:p w:rsidR="00DB7B07" w:rsidRPr="00DB7B07" w:rsidRDefault="00DB7B07" w:rsidP="00DB7B07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Олива М-8В1, Олива І-20 А, Олива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Expert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15W-40 SF/CC, Олива ТАД-17 10л, Олива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Prisma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SHPD VDS-3 10W40 (10л), Олива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Prisma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Super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Benzin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10W40 (10л) , Мастило проникне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універ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500мл ), 24900000-3 чисті хімічні речовини та різноманітна хімічна продукція (Тосол-40 (G11) синій (10кг)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26.07.2019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Сума не дорівнює та не перевищує суму, що визначена ЗУ "Про публічні закупівлі" для проведення процедури закупівлі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5 653.20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5 653.20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ПМП "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Відар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(13343859)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вул.Сабарівське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4а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Трегуб В. В.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5 653.20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B7B07" w:rsidRDefault="00DB7B07"/>
    <w:p w:rsidR="00DB7B07" w:rsidRDefault="00DB7B07"/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101 від 26.07.2019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44520000-1: Замки, ключі та петлі</w:t>
      </w:r>
    </w:p>
    <w:p w:rsidR="00DB7B07" w:rsidRPr="00DB7B07" w:rsidRDefault="00DB7B07" w:rsidP="00DB7B07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44510000-8: Знаряддя</w:t>
      </w:r>
    </w:p>
    <w:p w:rsidR="00DB7B07" w:rsidRPr="00DB7B07" w:rsidRDefault="00DB7B07" w:rsidP="00DB7B07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DB7B07" w:rsidRPr="00DB7B07" w:rsidRDefault="00DB7B07" w:rsidP="00DB7B07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DB7B07" w:rsidRPr="00DB7B07" w:rsidRDefault="00DB7B07" w:rsidP="00DB7B07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44530000-4: Кріпильні деталі</w:t>
      </w:r>
    </w:p>
    <w:p w:rsidR="00DB7B07" w:rsidRPr="00DB7B07" w:rsidRDefault="00DB7B07" w:rsidP="00DB7B07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42120000-6: Насоси та компресори</w:t>
      </w:r>
    </w:p>
    <w:p w:rsidR="00DB7B07" w:rsidRPr="00DB7B07" w:rsidRDefault="00DB7B07" w:rsidP="00DB7B07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Датчик ВАЗ 2108 (6996)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включ.вентілятора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VERNET Палець ГАЗ-31029,3110 супорта Сальник ЗІЛ- 130 валу рульової сошки (1.2-42х58) Болт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зрізнийй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М10*30 (DIN 933, 10.9) Гайка М10 з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пласмас.фіксатором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(DIN 985) Шайба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гроверна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д. 10 Трубка МТЗ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топл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. (ПХВ не штуцер. L=1000) 6мм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армиров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Хомут затяжної ф 8-12 Хомут затяжної ф 12-20 Свічка запалення ГАЗ №6 NGK(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дв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. 406) Хрестовина Еталон (Е-3, Е-4) (35х106)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вала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карданного Напилок круглий 300 мм № 2 Диск зчеплення ведений Газ дв.406 (вир-во ЗМЗ)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Електропневмоклапан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КАМАЗ, МАЗ КЭМ10- 11 Замок запалення ЗІЛ- 130 Муфта підш.ГАЗ-3302 (Тюмень) Колодка з`єднувальна герметична модуля запалення ВАЗ-2111 з проводами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з 26.07.2019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4 723.06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4 723.06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2907087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4 723.06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B7B07" w:rsidRDefault="00DB7B07"/>
    <w:p w:rsidR="00DB7B07" w:rsidRDefault="00DB7B07"/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НП-26 від 26.07.2019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50310000-1: Технічне обслуговування і ремонт офісної техніки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діаностики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та ремонту блоків безперервного живлення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26.07.2019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5 910.00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5 910.00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DB7B07" w:rsidRPr="00DB7B07" w:rsidRDefault="00DB7B07" w:rsidP="00DB7B07">
      <w:pPr>
        <w:numPr>
          <w:ilvl w:val="0"/>
          <w:numId w:val="2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Футрик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 В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(3298811231)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с.Стадниця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вул.Богуна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Футрик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 В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5 910.00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B7B07" w:rsidRPr="00DB7B07" w:rsidRDefault="00DB7B07" w:rsidP="00DB7B0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ПТ-26 від 26.07.2019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DB7B0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B7B07" w:rsidRPr="00DB7B07" w:rsidRDefault="00DB7B07" w:rsidP="00DB7B07">
      <w:pPr>
        <w:numPr>
          <w:ilvl w:val="0"/>
          <w:numId w:val="2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32323000-3: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Відеомонітори</w:t>
      </w:r>
      <w:proofErr w:type="spellEnd"/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монітор марки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Samsung</w:t>
      </w:r>
      <w:proofErr w:type="spellEnd"/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26.07.2019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B7B07" w:rsidRPr="00DB7B07" w:rsidRDefault="00DB7B07" w:rsidP="00DB7B0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18 200.00 UAH </w:t>
      </w: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B7B07" w:rsidRPr="00DB7B07" w:rsidRDefault="00DB7B07" w:rsidP="00DB7B0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18 200.00 UAH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B7B07" w:rsidRPr="00DB7B07" w:rsidRDefault="00DB7B07" w:rsidP="00DB7B07">
      <w:pPr>
        <w:numPr>
          <w:ilvl w:val="0"/>
          <w:numId w:val="2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Футрик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С.В.</w:t>
      </w: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(3298811231)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Стадниця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вул.Богуна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DB7B07" w:rsidRPr="00DB7B07" w:rsidRDefault="00DB7B07" w:rsidP="00DB7B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Футрик</w:t>
      </w:r>
      <w:proofErr w:type="spellEnd"/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 В</w:t>
      </w:r>
    </w:p>
    <w:p w:rsidR="00DB7B07" w:rsidRPr="00DB7B07" w:rsidRDefault="00DB7B07" w:rsidP="00DB7B0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B7B07" w:rsidRPr="00DB7B07" w:rsidRDefault="00DB7B07" w:rsidP="00DB7B07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DB7B07" w:rsidRPr="00DB7B07" w:rsidRDefault="00DB7B07" w:rsidP="00DB7B07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DB7B0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B7B07" w:rsidRPr="00DB7B07" w:rsidTr="00DB7B0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B7B07" w:rsidRPr="00DB7B07" w:rsidTr="00DB7B0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B7B07" w:rsidRPr="00DB7B07" w:rsidTr="00DB7B0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B7B0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18 200.00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B7B0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B7B07" w:rsidRPr="00DB7B07" w:rsidRDefault="00DB7B07" w:rsidP="00DB7B0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B7B07" w:rsidRPr="00DB7B07" w:rsidRDefault="00DB7B07" w:rsidP="00DB7B07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B7B07" w:rsidRP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B7B0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B7B07" w:rsidRDefault="00DB7B07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102 від 01.08.2019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44320000-9: Кабелі та супутня продукція</w:t>
      </w:r>
    </w:p>
    <w:p w:rsidR="00E40379" w:rsidRPr="00E40379" w:rsidRDefault="00E40379" w:rsidP="00E40379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42910000-8: Апарати для дистилювання, фільтрування чи ректифікації</w:t>
      </w:r>
    </w:p>
    <w:p w:rsidR="00E40379" w:rsidRPr="00E40379" w:rsidRDefault="00E40379" w:rsidP="00E40379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E40379" w:rsidRPr="00E40379" w:rsidRDefault="00E40379" w:rsidP="00E40379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44530000-4: Кріпильні деталі</w:t>
      </w:r>
    </w:p>
    <w:p w:rsidR="00E40379" w:rsidRPr="00E40379" w:rsidRDefault="00E40379" w:rsidP="00E40379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E40379" w:rsidRPr="00E40379" w:rsidRDefault="00E40379" w:rsidP="00E40379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42520000-7: Вентиляційне обладнання</w:t>
      </w:r>
    </w:p>
    <w:p w:rsidR="00E40379" w:rsidRPr="00E40379" w:rsidRDefault="00E40379" w:rsidP="00E40379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E40379" w:rsidRPr="00E40379" w:rsidRDefault="00E40379" w:rsidP="00E40379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44610000-9: Цистерни, резервуари, контейнери та посудини високого тиску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Балон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Цилиндрический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Atiker,Saka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30л (244х727 16,09 кг)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Турция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Бонка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6 (метал)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Бонка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8 (метал)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Вентиляционная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трубка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Атикер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Турция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ВЗУ (пропан) для установки 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бензо-заправочный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люк (короткий)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Atiker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Турция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Вкладиш в редуктора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Tomasetto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 резинками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Турція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Дозатор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мощности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16х10х10 2 регулятора (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врезка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карб.) Заглушка ВЗУ Клапан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бензина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Mimgas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Турция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Клапан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газа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Atiker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1200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Турція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Крепления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баллона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0,70х20 130 см (к-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кт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уголок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2шт, болт 4шт,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лента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оплетки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2ш Кріплення до трубки газу (пластина) Україна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Кронштеин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стальной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152х30х3мм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Мультиклапан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Atiker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LPG 00 MV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class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B D.200 з ВЗУ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Турція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Переключатель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карбюратор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Atiker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W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Турция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Перехідник в зборі M10x1/G1/4-19 метал Перехідник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тосольний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16-10 Рукав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Fagumit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LPG/CNG D5 25м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Смеситель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ВАЗ карбюратор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пластиковый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уголок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Трійник вакуумний 5х5х5 (пластик) Трійник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тосольний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(пластик)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мал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.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Турція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Трубка мідна 6 50м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Silmet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LTD Фільтр паровий фази KING 11x11 Італія Хомут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пружинный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на форсунки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Электромагнитная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катушка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12V 17W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Эмулятор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Atiker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4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цилиндра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c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Евро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разъём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Турция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Рукав KING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by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Faro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тосольний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16 (25м) FARO Рукав KING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by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Faro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вакуумний D4 (25м)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Редукт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Tomasetto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АТ07 100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лс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ahille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Італія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6 530.02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6 530.02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3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108007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6 530.02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1141/0/ від 02.08.2019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3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259.64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259.64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3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1141/0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259.64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258/02 ТН від 03.08.2019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3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71600000-4: Послуги з технічних випробувань, аналізу та консультування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зобов'язання з проведення технічного нагляду за системою менеджменту якості відповідно до ISO 9001:2015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20 004.00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20 004.00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3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"Бюро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мыжнародної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сертифікації"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(33056579)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вул.Оболонська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Набережна, буд. 19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4 , кв.14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Богонос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 С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20 004.00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штрафних санкцій: 0</w:t>
      </w: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333 від 06.08.2019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технічного обслуговування, ремонту та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держповірки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приладів та інструментів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06.08.2019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7 748.00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10 538.00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4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ТД"Телекарт-Пром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(38644532)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м.Одеса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просп.Жукова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105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Міхов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 В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2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31.10.2019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2 790.00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06.08.2019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7 748.00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05/08/19-03 від 07.08.2019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ДК 021:2015</w:t>
      </w:r>
    </w:p>
    <w:p w:rsidR="00E40379" w:rsidRPr="00E40379" w:rsidRDefault="00E40379" w:rsidP="00E40379">
      <w:pPr>
        <w:numPr>
          <w:ilvl w:val="0"/>
          <w:numId w:val="4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38410000-2: Лічильні прилади</w:t>
      </w:r>
    </w:p>
    <w:p w:rsidR="00E40379" w:rsidRPr="00E40379" w:rsidRDefault="00E40379" w:rsidP="00E40379">
      <w:pPr>
        <w:numPr>
          <w:ilvl w:val="0"/>
          <w:numId w:val="4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19730000-2: Штучні волокна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Сальникова набивка Н-4010 4 мм термометр ТТЖ-М виконання 1 П5 (0-150) -2-240/103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Склоприлад</w:t>
      </w:r>
      <w:proofErr w:type="spellEnd"/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07.08.2019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1 173.04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1 173.04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4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708-022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07.08.2019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1 173.04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104 від 07.08.2019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4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39220000-0: Кухонне приладдя, товари для дому та господарства і приладдя для закладів громадського харчування</w:t>
      </w:r>
    </w:p>
    <w:p w:rsidR="00E40379" w:rsidRPr="00E40379" w:rsidRDefault="00E40379" w:rsidP="00E40379">
      <w:pPr>
        <w:numPr>
          <w:ilvl w:val="0"/>
          <w:numId w:val="4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44830000-7: Мастики, шпаклівки, замазки та розчинники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Сольвент "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Хімрезерв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" 0,5л 0,35 кг HARDEX Пензель плаский 37 60мм світла щетина китайської свині жовта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плас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HARDEX Пензель круглий 8” для олійних фарб коротка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св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щет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кит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св</w:t>
      </w:r>
      <w:proofErr w:type="spellEnd"/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07.08.2019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1 069.31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1 069.31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4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08.08.2019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1 069.31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Договір № 105 від 07.08.2019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▪    31650000-7: Ізоляційне приладдя</w:t>
      </w:r>
    </w:p>
    <w:p w:rsidR="00E40379" w:rsidRPr="00E40379" w:rsidRDefault="00E40379" w:rsidP="00E40379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▪    19520000-7: Пластмасові вироби</w:t>
      </w:r>
    </w:p>
    <w:p w:rsidR="00E40379" w:rsidRPr="00E40379" w:rsidRDefault="00E40379" w:rsidP="00E40379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▪    31340000-1: Приладдя до ізольованих кабелів</w:t>
      </w:r>
    </w:p>
    <w:p w:rsidR="00E40379" w:rsidRPr="00E40379" w:rsidRDefault="00E40379" w:rsidP="00E40379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▪    44520000-1: Замки, ключі та петлі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Крюк бандажний КБУ Зажим 3А 4х(16-25) Україна Трубка двошарова d63/51 Україна чорна (DKC) (У) 3917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Скрепа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А200(І) Зажим підтримуючий ЗПУ 2-4х (16-120) Україна 8547 Стрічка бандажна SB207 20х0,7 (І) 7226 З’єднувальна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термоусаджуюча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муфта ПСПт-4 Х 16/25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з 07.08.2019 </w:t>
      </w: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19 768.80 UAH </w:t>
      </w: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без ПДВ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lastRenderedPageBreak/>
        <w:t>19 768.80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5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Електроконтакт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 (41966518)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м.Вінниця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вул.Пирогова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буд. 151а ,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корп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. 21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Керівник: Паламарчук В М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07.08.2019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19 768.80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108 від 12.08.2019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5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50110000-9: Послуги з ремонту і технічного обслуговування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мототранспортних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засобів і супутнього обладнання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Ремонт гідравлічного циліндра підйомника автомобільного гідравлічного телескопічного АП-17А на шасі вантажного автомобіля ЗІЛ-431412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д.р.н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АВ 8458 АН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12.08.2019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3 138.98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3 138.98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5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"ГІДРОХАУС"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(35904141)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пров.широцького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14ж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Подибайло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 А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3 138.98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1213/0/ від 14.08.2019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5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14.08.2019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439.74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439.74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5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1213/0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439.74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Договір № 862 від 14.08.2019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5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випробовувань</w:t>
      </w:r>
      <w:proofErr w:type="spellEnd"/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проведення повного технічного огляду наступного обладнання: -підйомника автомобільного гідравлічного телескопічного ТВГ-15Н на шасі вантажного автомобіля ГАЗ-5327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д.р.н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. АВ8459АН, заводський №11, реєстраційний №90 -підйомника автомобільного гідравлічного телескопічного АП-17а-04 на шасі вантажного автомобіля ЗИЛ-433362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д.р.н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. АВ8304АК, заводський №117, реєстраційний №194 -підйомника автомобільного гідравлічного телескопічного АП-17А на шасі вантажного автомобіля ГАЗ-5312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д.р.н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. АВ8456АН, заводський №505, реєстраційний №88 -підйомника автомобільного гідравлічного телескопічного АП-17А на шасі вантажного автомобіля ЗИЛ-431415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д.р.н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. АВ8458АН, заводський №69, реєстраційний №87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з 14.08.2019 </w:t>
      </w: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5 520.00 UAH </w:t>
      </w: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5 520.00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5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НВФ в формі ТОВ "ПРОМСЕРВІСДІАГНОСТИКА"</w:t>
      </w: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 (16297019)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м.Київ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вул.К.Малевича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буд. 23 ,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корп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. 6 , кв.327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Буримський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В. К.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5 520.00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Договір № 110 від 21.08.2019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▪    42990000-2: Машини спеціального призначення різні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верстат для прошивки документів Yunger-M268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з 21.08.2019 </w:t>
      </w: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7 160.00 UAH </w:t>
      </w: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7 160.00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6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ТОВ "КОМПАНІЯ БРУССОНЕТ"</w:t>
      </w: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 (39427844)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м.Буринь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вул.Кутузова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, буд. 2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Алєксєєва</w:t>
      </w:r>
      <w:proofErr w:type="spellEnd"/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О Л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40379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40379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1/21-08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03.10.2019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7 160.00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111 від 21.08.2019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6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14810000-2: Абразивні вироби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125х1,2х22 14А круг відрізний Запоріжжя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137.16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137.16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6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137.16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112 від 21.08.2019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6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послуги з ремонту та технічне обслуговування інструментів та приладів для вимірювання випробування та навігації - повірка приладів, технічне обслуговування, дрібний ремонт, програмування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2 500.00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6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НВП "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Енергоефект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(25494180)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вул.Константиновича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46а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Демидов М Л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40379" w:rsidRPr="00E40379" w:rsidRDefault="00E40379" w:rsidP="00E40379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E40379" w:rsidRDefault="00E40379" w:rsidP="00E4037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113 від 21.08.2019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E4037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40379" w:rsidRPr="00E40379" w:rsidRDefault="00E40379" w:rsidP="00E40379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E40379" w:rsidRPr="00E40379" w:rsidRDefault="00E40379" w:rsidP="00E40379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34350000-5: Шини для транспортних засобів великої та малої тоннажності</w:t>
      </w:r>
    </w:p>
    <w:p w:rsidR="00E40379" w:rsidRPr="00E40379" w:rsidRDefault="00E40379" w:rsidP="00E40379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42910000-8: Апарати для дистилювання, фільтрування чи ректифікації</w:t>
      </w:r>
    </w:p>
    <w:p w:rsidR="00E40379" w:rsidRPr="00E40379" w:rsidRDefault="00E40379" w:rsidP="00E40379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E40379" w:rsidRPr="00E40379" w:rsidRDefault="00E40379" w:rsidP="00E40379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E40379" w:rsidRPr="00E40379" w:rsidRDefault="00E40379" w:rsidP="00E40379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44440000-6: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Вальниці</w:t>
      </w:r>
      <w:proofErr w:type="spellEnd"/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Скоба Еталон підвісного підшипника Підшипник Еталон підвісний Обойма Еталон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подвесного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поджшипника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резиновая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Електролампочка А24- 5 без цоколя 2,1х9,5d W5w24v Ресора ГАЗ-3302 "Газель"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задн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.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додат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. (1 лист.) перем.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сечения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Ремінь Мастило YUKO Графітне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дой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-пак 375гр ПЕ Фільтр масляний ВАЗ 2101-07 H20W01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Hengst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Фільтр повітря ВАЗ 01-09, АЗЛК (А- 003) Бачок ВАЗ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омывателя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 мотор. Шина 185/75 R16 С Кама-520 Замок запалення МАЗ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КамАЗ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прапорець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21.08.2019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40379" w:rsidRPr="00E40379" w:rsidRDefault="00E40379" w:rsidP="00E4037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13 813.56 UAH </w:t>
      </w: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40379" w:rsidRPr="00E40379" w:rsidRDefault="00E40379" w:rsidP="00E4037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13 813.56 UAH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40379" w:rsidRPr="00E40379" w:rsidRDefault="00E40379" w:rsidP="00E40379">
      <w:pPr>
        <w:numPr>
          <w:ilvl w:val="0"/>
          <w:numId w:val="7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E40379" w:rsidRPr="00E40379" w:rsidRDefault="00E40379" w:rsidP="00E403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E40379" w:rsidRPr="00E40379" w:rsidRDefault="00E40379" w:rsidP="00E4037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Специфікація відсутня</w:t>
      </w:r>
    </w:p>
    <w:p w:rsidR="00E40379" w:rsidRPr="00E40379" w:rsidRDefault="00E40379" w:rsidP="00E40379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40379" w:rsidRPr="00E40379" w:rsidRDefault="00E40379" w:rsidP="00E40379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4037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40379" w:rsidRPr="00E40379" w:rsidTr="00E4037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40379" w:rsidRPr="00E40379" w:rsidTr="00E4037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40379" w:rsidRPr="00E40379" w:rsidTr="00E4037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2308070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4037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13 813.56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4037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40379" w:rsidRPr="00E40379" w:rsidRDefault="00E40379" w:rsidP="00E403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40379" w:rsidRPr="00E40379" w:rsidRDefault="00E40379" w:rsidP="00E40379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40379" w:rsidRP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4037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305-001473 від 28.08.2019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7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консультаційні послуги, проведення роз'яснювальної роботи, пов'язані із укладанням договорів обов'язкового страхування цивільно-правової відповідальності власників наземних транспортних засобів на території України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28.08.2019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28.08.2020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дорівнює та не перевищує суму, що визначена ЗУ "Про публічні закупівлі" для проведення процедури закупівлі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3 013.00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3 013.00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7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lastRenderedPageBreak/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305-001473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3 013.00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E40379" w:rsidRDefault="00E40379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115 від 29.08.2019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7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45510000-5: Прокат підіймальних кранів із оператором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прокату підіймальних кранів із оператором (ДК 021:2015 “Єдиний закупівельний словник”45510000-5 Прокат підіймальних кранів із оператором 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29.08.2019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у даних договірних відносинах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25 000.00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18 308.52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7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Товариство з обмеженою відповідальністю "МІКС ЛАЙТ"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(40946026)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Г. Успенського, буд. 55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Загіка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В. М.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2 045.38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29.11.2019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14 228.50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2 034.64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102/001058 від 02.09.2019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7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66511000-5: Послуги зі страхування життя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страхування особи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1 224.00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1 224.00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8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ПрАТ Страхова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компанія"Місто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Ісачко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 А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305-001479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1 224.00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305-001479 від 02.09.2019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8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страхування наземних транспортних засобів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вартісна межа не перевищує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гранічні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межі що передбачені законом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9 200.00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9 201.00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8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305-001479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9 201.00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117 від 04.09.2019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8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22850000-3: Швидкозшивачі та супутнє приладдя</w:t>
      </w:r>
    </w:p>
    <w:p w:rsidR="00F57865" w:rsidRPr="00F57865" w:rsidRDefault="00F57865" w:rsidP="00F57865">
      <w:pPr>
        <w:numPr>
          <w:ilvl w:val="0"/>
          <w:numId w:val="8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22810000-1: Паперові чи картонні реєстраційні журнали</w:t>
      </w:r>
    </w:p>
    <w:p w:rsidR="00F57865" w:rsidRPr="00F57865" w:rsidRDefault="00F57865" w:rsidP="00F57865">
      <w:pPr>
        <w:numPr>
          <w:ilvl w:val="0"/>
          <w:numId w:val="8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30190000-7: Офісне устаткування та приладдя різне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Офісне устаткування та приладдя різне Швидкозшивачі та супутнє приладдя Паперові чи картонні реєстраційні журнали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не поширюється у даних договірних відносинах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4 765.26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794.21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4 765.26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8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4 765.26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118 від 05.09.2019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8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75250000-3: Послуги пожежних і рятувальних служб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тех.обслуговування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засобів пожежогасіння (вогнегасників ВП-2)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1 285.00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214.17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1 285.00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F57865" w:rsidRPr="00F57865" w:rsidRDefault="00F57865" w:rsidP="00F57865">
      <w:pPr>
        <w:numPr>
          <w:ilvl w:val="0"/>
          <w:numId w:val="8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ТОВ"ЯРМУК"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(41771662)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Вишнева, буд. 4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Щур 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</w:t>
      </w:r>
      <w:proofErr w:type="spellEnd"/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9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9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05.09.2019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1 285.00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9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867 від 05.09.2019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випробовувань</w:t>
      </w:r>
      <w:proofErr w:type="spellEnd"/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"проведення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експретного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обстеження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автомобільногогідравлічного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підйомника ТВГ-15Н на шасі вантажного автомобіля ГАЗ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3 540.00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590.00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3 540.00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9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Науково-виробнича фірма у формі ТОВ "ПРОМСЕРВІСДІАГНОСТИКА"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(16297019)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Казимира Малевича, буд. 23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6 , кв.327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Буримський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К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9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9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3 540.00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9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120 від 12.09.2019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9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22810000-1: Паперові чи картонні реєстраційні журнали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Журнал інструктажів з охорони праці,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жур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опер. контролю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12.09.2019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795.00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132.50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795.00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9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"Вінницька міська друкарня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(31983570)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Пирогова, буд. 25 , кв.25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Грицик В. С.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795.00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121 від 13.09.2019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9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F57865" w:rsidRPr="00F57865" w:rsidRDefault="00F57865" w:rsidP="00F57865">
      <w:pPr>
        <w:numPr>
          <w:ilvl w:val="0"/>
          <w:numId w:val="9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42910000-8: Апарати для дистилювання, фільтрування чи ректифікації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фільтр паливний, фільтр повітряний, фільтр масляний,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натяжитель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ременя генератора,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ремень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генератора,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ремень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масляного насоса)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4 575.00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4 575.00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9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 ФОП Чернишов І,О.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(3186607530)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Немирівське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6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Чернишов І О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4 575.00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Договір № 13/09/2019-3 від 13.09.2019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57865">
        <w:rPr>
          <w:rFonts w:ascii="inherit" w:eastAsia="Times New Roman" w:hAnsi="inherit" w:cs="Times New Roman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57865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57865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57865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▪    44420000-0: Будівельні товари</w:t>
      </w:r>
    </w:p>
    <w:p w:rsidR="00F57865" w:rsidRPr="00F57865" w:rsidRDefault="00F57865" w:rsidP="00F57865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lastRenderedPageBreak/>
        <w:t>▪    44140000-3: Продукція, пов’язана з конструкційними матеріалами</w:t>
      </w:r>
    </w:p>
    <w:p w:rsidR="00F57865" w:rsidRPr="00F57865" w:rsidRDefault="00F57865" w:rsidP="00F57865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▪    44110000-4: Конструкційні матеріали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proofErr w:type="spellStart"/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Рубероїд</w:t>
      </w:r>
      <w:proofErr w:type="spellEnd"/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мат </w:t>
      </w:r>
      <w:proofErr w:type="spellStart"/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ламельний</w:t>
      </w:r>
      <w:proofErr w:type="spellEnd"/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, стрічка клейка алюмінієва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з 13.09.2019 </w:t>
      </w:r>
      <w:r w:rsidRPr="00F57865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3 387.11 UAH </w:t>
      </w:r>
      <w:r w:rsidRPr="00F57865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без ПДВ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3 387.11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10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▪   ФО ФОП </w:t>
      </w:r>
      <w:proofErr w:type="spellStart"/>
      <w:r w:rsidRPr="00F57865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Мріщук</w:t>
      </w:r>
      <w:proofErr w:type="spellEnd"/>
      <w:r w:rsidRPr="00F57865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 О.П.</w:t>
      </w: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 (1969710734)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Україна, , Вінниця, Вишенька, буд. 13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Мріщук</w:t>
      </w:r>
      <w:proofErr w:type="spellEnd"/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О П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57865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57865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57865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57865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57865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3 387.11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102/001 068 від 23.09.2019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10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66511000-5: Послуги зі страхування життя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страхування особи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102.00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102.00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10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Ісачко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 О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102/001068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102.00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124/1 від 23.09.2019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10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45230000-8: Будівництво трубопроводів, ліній зв’язку та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електропередач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шосе, доріг, аеродромів і залізничних доріг; вирівнювання поверхонь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поточний ремонт теплової камери та теплових мереж на території МКУП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Міськсвітло</w:t>
      </w:r>
      <w:proofErr w:type="spellEnd"/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29 000.00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29 000.00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10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"МІКС ЛАЙТ"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(40946026)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вул.Г.Успенського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55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Загіка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В. М.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29 000.00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230700 від 23.09.2019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10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65310000-9: Розподіл електричної енергії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компенсації перетікання реактивної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нергії</w:t>
      </w:r>
      <w:proofErr w:type="spellEnd"/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01.08.2019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390 000.00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344 902.21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1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Откидач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І Л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11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11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9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7060311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80 131.50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5088371/1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48 979.46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5088371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25.11.2019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15 656.37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4621974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23.10.2019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69 865.52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4188826/1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28 870.35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4188826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34 453.32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4178826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7 977.22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3808119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21.08.2019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36 847.57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2090003427142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19.07.2019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22 120.90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11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53-19 від 25.09.2019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11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85110000-3: Послуги лікувальних закладів та супутні послуги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Медичний огляд працівників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25.09.2019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6 657.32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6 657.32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1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Лаян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Вінер"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(35007886)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Гоголя, буд. 19А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Собкова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 Я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Специфікація відсутня</w:t>
      </w:r>
    </w:p>
    <w:p w:rsidR="00F57865" w:rsidRPr="00F57865" w:rsidRDefault="00F57865" w:rsidP="00F57865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6 657.32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F57865" w:rsidRDefault="00F57865" w:rsidP="00F57865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53-19 від 25.09.2019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30.10.2019 </w:t>
      </w:r>
      <w:r w:rsidRPr="00F57865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57865" w:rsidRPr="00F57865" w:rsidRDefault="00F57865" w:rsidP="00F57865">
      <w:pPr>
        <w:numPr>
          <w:ilvl w:val="0"/>
          <w:numId w:val="11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85110000-3: Послуги лікувальних закладів та супутні послуги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Медичний огляд працівників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25.09.2019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57865" w:rsidRPr="00F57865" w:rsidRDefault="00F57865" w:rsidP="00F57865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3 141.72 UAH </w:t>
      </w: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57865" w:rsidRPr="00F57865" w:rsidRDefault="00F57865" w:rsidP="00F5786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3 141.72 UAH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57865" w:rsidRPr="00F57865" w:rsidRDefault="00F57865" w:rsidP="00F57865">
      <w:pPr>
        <w:numPr>
          <w:ilvl w:val="0"/>
          <w:numId w:val="1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Лаян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Вінер"</w:t>
      </w: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(35007886)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Гоголя, буд. 19А</w:t>
      </w:r>
    </w:p>
    <w:p w:rsidR="00F57865" w:rsidRPr="00F57865" w:rsidRDefault="00F57865" w:rsidP="00F57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Собкова</w:t>
      </w:r>
      <w:proofErr w:type="spellEnd"/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 Я</w:t>
      </w:r>
    </w:p>
    <w:p w:rsidR="00F57865" w:rsidRPr="00F57865" w:rsidRDefault="00F57865" w:rsidP="00F57865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57865" w:rsidRPr="00F57865" w:rsidRDefault="00F57865" w:rsidP="00F57865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F57865" w:rsidRPr="00F57865" w:rsidRDefault="00F57865" w:rsidP="00F57865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F57865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57865" w:rsidRPr="00F57865" w:rsidTr="00F57865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57865" w:rsidRPr="00F57865" w:rsidTr="00F57865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57865" w:rsidRPr="00F57865" w:rsidTr="00F5786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25.09.2019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57865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3 141.72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57865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57865" w:rsidRPr="00F57865" w:rsidRDefault="00F57865" w:rsidP="00F5786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57865" w:rsidRPr="00F57865" w:rsidRDefault="00F57865" w:rsidP="00F57865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57865" w:rsidRPr="00F57865" w:rsidRDefault="00F57865" w:rsidP="00F57865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57865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bookmarkStart w:id="0" w:name="_GoBack"/>
      <w:bookmarkEnd w:id="0"/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57865" w:rsidRPr="00E40379" w:rsidRDefault="00F57865" w:rsidP="00E4037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40379" w:rsidRPr="00DB7B07" w:rsidRDefault="00E40379" w:rsidP="00DB7B0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sectPr w:rsidR="00E40379" w:rsidRPr="00DB7B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00F"/>
    <w:multiLevelType w:val="multilevel"/>
    <w:tmpl w:val="6D48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102EA"/>
    <w:multiLevelType w:val="multilevel"/>
    <w:tmpl w:val="F5C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F11AC"/>
    <w:multiLevelType w:val="multilevel"/>
    <w:tmpl w:val="4F6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0A7808"/>
    <w:multiLevelType w:val="multilevel"/>
    <w:tmpl w:val="5BB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C1761"/>
    <w:multiLevelType w:val="multilevel"/>
    <w:tmpl w:val="26A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0F0378"/>
    <w:multiLevelType w:val="multilevel"/>
    <w:tmpl w:val="7E2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C444B3"/>
    <w:multiLevelType w:val="multilevel"/>
    <w:tmpl w:val="B8F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F64084"/>
    <w:multiLevelType w:val="multilevel"/>
    <w:tmpl w:val="6F1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1019A3"/>
    <w:multiLevelType w:val="multilevel"/>
    <w:tmpl w:val="8F9A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1A0640"/>
    <w:multiLevelType w:val="multilevel"/>
    <w:tmpl w:val="D12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6B48BF"/>
    <w:multiLevelType w:val="multilevel"/>
    <w:tmpl w:val="19F8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A60FCB"/>
    <w:multiLevelType w:val="multilevel"/>
    <w:tmpl w:val="38A4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8E21B2"/>
    <w:multiLevelType w:val="multilevel"/>
    <w:tmpl w:val="B9EA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EC428B"/>
    <w:multiLevelType w:val="multilevel"/>
    <w:tmpl w:val="350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7157E1"/>
    <w:multiLevelType w:val="multilevel"/>
    <w:tmpl w:val="1340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9D5A55"/>
    <w:multiLevelType w:val="multilevel"/>
    <w:tmpl w:val="8CBE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3C37F0"/>
    <w:multiLevelType w:val="multilevel"/>
    <w:tmpl w:val="642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5E4033"/>
    <w:multiLevelType w:val="multilevel"/>
    <w:tmpl w:val="36B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0B1179"/>
    <w:multiLevelType w:val="multilevel"/>
    <w:tmpl w:val="F0E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762264"/>
    <w:multiLevelType w:val="multilevel"/>
    <w:tmpl w:val="419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4DD03EC"/>
    <w:multiLevelType w:val="multilevel"/>
    <w:tmpl w:val="44CE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9108B2"/>
    <w:multiLevelType w:val="multilevel"/>
    <w:tmpl w:val="7838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5BE5FA9"/>
    <w:multiLevelType w:val="multilevel"/>
    <w:tmpl w:val="279E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1D71C5"/>
    <w:multiLevelType w:val="multilevel"/>
    <w:tmpl w:val="C85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8676BF"/>
    <w:multiLevelType w:val="multilevel"/>
    <w:tmpl w:val="A25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2E2C1B"/>
    <w:multiLevelType w:val="multilevel"/>
    <w:tmpl w:val="790C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A6A1476"/>
    <w:multiLevelType w:val="multilevel"/>
    <w:tmpl w:val="5240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D5C11F9"/>
    <w:multiLevelType w:val="multilevel"/>
    <w:tmpl w:val="4C52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EE736F7"/>
    <w:multiLevelType w:val="multilevel"/>
    <w:tmpl w:val="A63C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FE4CB3"/>
    <w:multiLevelType w:val="multilevel"/>
    <w:tmpl w:val="5422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28E661E"/>
    <w:multiLevelType w:val="multilevel"/>
    <w:tmpl w:val="BD8A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2AF39F3"/>
    <w:multiLevelType w:val="multilevel"/>
    <w:tmpl w:val="D23A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35770B9"/>
    <w:multiLevelType w:val="multilevel"/>
    <w:tmpl w:val="82DA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434250D"/>
    <w:multiLevelType w:val="multilevel"/>
    <w:tmpl w:val="35CE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522426A"/>
    <w:multiLevelType w:val="multilevel"/>
    <w:tmpl w:val="1910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5C52F92"/>
    <w:multiLevelType w:val="multilevel"/>
    <w:tmpl w:val="666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70410A3"/>
    <w:multiLevelType w:val="multilevel"/>
    <w:tmpl w:val="EC3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77F6562"/>
    <w:multiLevelType w:val="multilevel"/>
    <w:tmpl w:val="5AF0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594DD1"/>
    <w:multiLevelType w:val="multilevel"/>
    <w:tmpl w:val="1DA0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A8B46E0"/>
    <w:multiLevelType w:val="multilevel"/>
    <w:tmpl w:val="A57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B0D5035"/>
    <w:multiLevelType w:val="multilevel"/>
    <w:tmpl w:val="70DA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BBC1653"/>
    <w:multiLevelType w:val="multilevel"/>
    <w:tmpl w:val="34E6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C0A36A2"/>
    <w:multiLevelType w:val="multilevel"/>
    <w:tmpl w:val="5628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C9763F9"/>
    <w:multiLevelType w:val="multilevel"/>
    <w:tmpl w:val="08B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CD63FE9"/>
    <w:multiLevelType w:val="multilevel"/>
    <w:tmpl w:val="2218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D4E3785"/>
    <w:multiLevelType w:val="multilevel"/>
    <w:tmpl w:val="5D92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D530865"/>
    <w:multiLevelType w:val="multilevel"/>
    <w:tmpl w:val="7DC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D850F89"/>
    <w:multiLevelType w:val="multilevel"/>
    <w:tmpl w:val="71DA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DE270E7"/>
    <w:multiLevelType w:val="multilevel"/>
    <w:tmpl w:val="483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F4E71B9"/>
    <w:multiLevelType w:val="multilevel"/>
    <w:tmpl w:val="1BD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0142B8E"/>
    <w:multiLevelType w:val="multilevel"/>
    <w:tmpl w:val="446C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55C3CBC"/>
    <w:multiLevelType w:val="multilevel"/>
    <w:tmpl w:val="4C24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6535D4B"/>
    <w:multiLevelType w:val="multilevel"/>
    <w:tmpl w:val="9B6C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66F761B"/>
    <w:multiLevelType w:val="multilevel"/>
    <w:tmpl w:val="6BBA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9DF5F2C"/>
    <w:multiLevelType w:val="multilevel"/>
    <w:tmpl w:val="D62C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AD94E4B"/>
    <w:multiLevelType w:val="multilevel"/>
    <w:tmpl w:val="B9E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CB82F91"/>
    <w:multiLevelType w:val="multilevel"/>
    <w:tmpl w:val="23C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D605E04"/>
    <w:multiLevelType w:val="multilevel"/>
    <w:tmpl w:val="F4C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EE34DD6"/>
    <w:multiLevelType w:val="multilevel"/>
    <w:tmpl w:val="B256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FF01887"/>
    <w:multiLevelType w:val="multilevel"/>
    <w:tmpl w:val="718A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0B53069"/>
    <w:multiLevelType w:val="multilevel"/>
    <w:tmpl w:val="BCB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0FD6A4D"/>
    <w:multiLevelType w:val="multilevel"/>
    <w:tmpl w:val="9E4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17F6AB5"/>
    <w:multiLevelType w:val="multilevel"/>
    <w:tmpl w:val="FA1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22F4676"/>
    <w:multiLevelType w:val="multilevel"/>
    <w:tmpl w:val="DA00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29052D4"/>
    <w:multiLevelType w:val="multilevel"/>
    <w:tmpl w:val="8A10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31A0EDE"/>
    <w:multiLevelType w:val="multilevel"/>
    <w:tmpl w:val="0EDE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4066E95"/>
    <w:multiLevelType w:val="multilevel"/>
    <w:tmpl w:val="2C30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5477184"/>
    <w:multiLevelType w:val="multilevel"/>
    <w:tmpl w:val="6DB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54A7994"/>
    <w:multiLevelType w:val="multilevel"/>
    <w:tmpl w:val="F668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79B4575"/>
    <w:multiLevelType w:val="multilevel"/>
    <w:tmpl w:val="A24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ABB23CE"/>
    <w:multiLevelType w:val="multilevel"/>
    <w:tmpl w:val="A9D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C645DE7"/>
    <w:multiLevelType w:val="multilevel"/>
    <w:tmpl w:val="79F2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0700C05"/>
    <w:multiLevelType w:val="multilevel"/>
    <w:tmpl w:val="972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086788F"/>
    <w:multiLevelType w:val="multilevel"/>
    <w:tmpl w:val="C88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4865FD8"/>
    <w:multiLevelType w:val="multilevel"/>
    <w:tmpl w:val="51FC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4B316BD"/>
    <w:multiLevelType w:val="multilevel"/>
    <w:tmpl w:val="0030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4CF500C"/>
    <w:multiLevelType w:val="multilevel"/>
    <w:tmpl w:val="55AE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6E9777A"/>
    <w:multiLevelType w:val="multilevel"/>
    <w:tmpl w:val="C006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8BD08C3"/>
    <w:multiLevelType w:val="multilevel"/>
    <w:tmpl w:val="8CF8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9542557"/>
    <w:multiLevelType w:val="multilevel"/>
    <w:tmpl w:val="4D60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9B77A6E"/>
    <w:multiLevelType w:val="multilevel"/>
    <w:tmpl w:val="30D2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A577D16"/>
    <w:multiLevelType w:val="multilevel"/>
    <w:tmpl w:val="1118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AE41B7F"/>
    <w:multiLevelType w:val="multilevel"/>
    <w:tmpl w:val="0A74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CAB4302"/>
    <w:multiLevelType w:val="multilevel"/>
    <w:tmpl w:val="AAE6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D3B7D65"/>
    <w:multiLevelType w:val="multilevel"/>
    <w:tmpl w:val="B22C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E1E5D06"/>
    <w:multiLevelType w:val="multilevel"/>
    <w:tmpl w:val="1078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ECB5A10"/>
    <w:multiLevelType w:val="multilevel"/>
    <w:tmpl w:val="9D9C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0573DA1"/>
    <w:multiLevelType w:val="multilevel"/>
    <w:tmpl w:val="F4C2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29D7104"/>
    <w:multiLevelType w:val="multilevel"/>
    <w:tmpl w:val="D34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38A6D6F"/>
    <w:multiLevelType w:val="multilevel"/>
    <w:tmpl w:val="39BC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4461F18"/>
    <w:multiLevelType w:val="multilevel"/>
    <w:tmpl w:val="0DD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46E0C65"/>
    <w:multiLevelType w:val="multilevel"/>
    <w:tmpl w:val="7586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54B2ED9"/>
    <w:multiLevelType w:val="multilevel"/>
    <w:tmpl w:val="F09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6947EC7"/>
    <w:multiLevelType w:val="multilevel"/>
    <w:tmpl w:val="E52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6C32272"/>
    <w:multiLevelType w:val="multilevel"/>
    <w:tmpl w:val="464A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7A02D20"/>
    <w:multiLevelType w:val="multilevel"/>
    <w:tmpl w:val="B51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8606CCD"/>
    <w:multiLevelType w:val="multilevel"/>
    <w:tmpl w:val="6AB8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9511B9E"/>
    <w:multiLevelType w:val="multilevel"/>
    <w:tmpl w:val="6A52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97F07B2"/>
    <w:multiLevelType w:val="multilevel"/>
    <w:tmpl w:val="DB86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B625DF6"/>
    <w:multiLevelType w:val="multilevel"/>
    <w:tmpl w:val="EEF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C4E3DAD"/>
    <w:multiLevelType w:val="multilevel"/>
    <w:tmpl w:val="CFA0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E4B7ADA"/>
    <w:multiLevelType w:val="multilevel"/>
    <w:tmpl w:val="7F60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5080E60"/>
    <w:multiLevelType w:val="multilevel"/>
    <w:tmpl w:val="7C3C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5D113E6"/>
    <w:multiLevelType w:val="multilevel"/>
    <w:tmpl w:val="1C5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6404C02"/>
    <w:multiLevelType w:val="multilevel"/>
    <w:tmpl w:val="596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79B4989"/>
    <w:multiLevelType w:val="multilevel"/>
    <w:tmpl w:val="831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87316D3"/>
    <w:multiLevelType w:val="multilevel"/>
    <w:tmpl w:val="8CB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88269A5"/>
    <w:multiLevelType w:val="multilevel"/>
    <w:tmpl w:val="4D02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9BF56B5"/>
    <w:multiLevelType w:val="multilevel"/>
    <w:tmpl w:val="3F34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BA83224"/>
    <w:multiLevelType w:val="multilevel"/>
    <w:tmpl w:val="912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BC5069C"/>
    <w:multiLevelType w:val="multilevel"/>
    <w:tmpl w:val="7490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E717A16"/>
    <w:multiLevelType w:val="multilevel"/>
    <w:tmpl w:val="C37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EA30C31"/>
    <w:multiLevelType w:val="multilevel"/>
    <w:tmpl w:val="BD30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F511151"/>
    <w:multiLevelType w:val="multilevel"/>
    <w:tmpl w:val="283A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F7F73D6"/>
    <w:multiLevelType w:val="multilevel"/>
    <w:tmpl w:val="3CF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FA070B8"/>
    <w:multiLevelType w:val="multilevel"/>
    <w:tmpl w:val="47C6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FFE0208"/>
    <w:multiLevelType w:val="multilevel"/>
    <w:tmpl w:val="489C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8"/>
  </w:num>
  <w:num w:numId="2">
    <w:abstractNumId w:val="2"/>
  </w:num>
  <w:num w:numId="3">
    <w:abstractNumId w:val="98"/>
  </w:num>
  <w:num w:numId="4">
    <w:abstractNumId w:val="105"/>
  </w:num>
  <w:num w:numId="5">
    <w:abstractNumId w:val="54"/>
  </w:num>
  <w:num w:numId="6">
    <w:abstractNumId w:val="12"/>
  </w:num>
  <w:num w:numId="7">
    <w:abstractNumId w:val="86"/>
  </w:num>
  <w:num w:numId="8">
    <w:abstractNumId w:val="25"/>
  </w:num>
  <w:num w:numId="9">
    <w:abstractNumId w:val="106"/>
  </w:num>
  <w:num w:numId="10">
    <w:abstractNumId w:val="72"/>
  </w:num>
  <w:num w:numId="11">
    <w:abstractNumId w:val="108"/>
  </w:num>
  <w:num w:numId="12">
    <w:abstractNumId w:val="20"/>
  </w:num>
  <w:num w:numId="13">
    <w:abstractNumId w:val="34"/>
  </w:num>
  <w:num w:numId="14">
    <w:abstractNumId w:val="59"/>
  </w:num>
  <w:num w:numId="15">
    <w:abstractNumId w:val="43"/>
  </w:num>
  <w:num w:numId="16">
    <w:abstractNumId w:val="73"/>
  </w:num>
  <w:num w:numId="17">
    <w:abstractNumId w:val="56"/>
  </w:num>
  <w:num w:numId="18">
    <w:abstractNumId w:val="27"/>
  </w:num>
  <w:num w:numId="19">
    <w:abstractNumId w:val="102"/>
  </w:num>
  <w:num w:numId="20">
    <w:abstractNumId w:val="47"/>
  </w:num>
  <w:num w:numId="21">
    <w:abstractNumId w:val="10"/>
  </w:num>
  <w:num w:numId="22">
    <w:abstractNumId w:val="114"/>
  </w:num>
  <w:num w:numId="23">
    <w:abstractNumId w:val="113"/>
  </w:num>
  <w:num w:numId="24">
    <w:abstractNumId w:val="109"/>
  </w:num>
  <w:num w:numId="25">
    <w:abstractNumId w:val="70"/>
  </w:num>
  <w:num w:numId="26">
    <w:abstractNumId w:val="7"/>
  </w:num>
  <w:num w:numId="27">
    <w:abstractNumId w:val="83"/>
  </w:num>
  <w:num w:numId="28">
    <w:abstractNumId w:val="103"/>
  </w:num>
  <w:num w:numId="29">
    <w:abstractNumId w:val="92"/>
  </w:num>
  <w:num w:numId="30">
    <w:abstractNumId w:val="18"/>
  </w:num>
  <w:num w:numId="31">
    <w:abstractNumId w:val="37"/>
  </w:num>
  <w:num w:numId="32">
    <w:abstractNumId w:val="107"/>
  </w:num>
  <w:num w:numId="33">
    <w:abstractNumId w:val="65"/>
  </w:num>
  <w:num w:numId="34">
    <w:abstractNumId w:val="66"/>
  </w:num>
  <w:num w:numId="35">
    <w:abstractNumId w:val="57"/>
  </w:num>
  <w:num w:numId="36">
    <w:abstractNumId w:val="111"/>
  </w:num>
  <w:num w:numId="37">
    <w:abstractNumId w:val="112"/>
  </w:num>
  <w:num w:numId="38">
    <w:abstractNumId w:val="82"/>
  </w:num>
  <w:num w:numId="39">
    <w:abstractNumId w:val="61"/>
  </w:num>
  <w:num w:numId="40">
    <w:abstractNumId w:val="21"/>
  </w:num>
  <w:num w:numId="41">
    <w:abstractNumId w:val="68"/>
  </w:num>
  <w:num w:numId="42">
    <w:abstractNumId w:val="6"/>
  </w:num>
  <w:num w:numId="43">
    <w:abstractNumId w:val="94"/>
  </w:num>
  <w:num w:numId="44">
    <w:abstractNumId w:val="74"/>
  </w:num>
  <w:num w:numId="45">
    <w:abstractNumId w:val="55"/>
  </w:num>
  <w:num w:numId="46">
    <w:abstractNumId w:val="41"/>
  </w:num>
  <w:num w:numId="47">
    <w:abstractNumId w:val="28"/>
  </w:num>
  <w:num w:numId="48">
    <w:abstractNumId w:val="33"/>
  </w:num>
  <w:num w:numId="49">
    <w:abstractNumId w:val="42"/>
  </w:num>
  <w:num w:numId="50">
    <w:abstractNumId w:val="3"/>
  </w:num>
  <w:num w:numId="51">
    <w:abstractNumId w:val="31"/>
  </w:num>
  <w:num w:numId="52">
    <w:abstractNumId w:val="30"/>
  </w:num>
  <w:num w:numId="53">
    <w:abstractNumId w:val="76"/>
  </w:num>
  <w:num w:numId="54">
    <w:abstractNumId w:val="26"/>
  </w:num>
  <w:num w:numId="55">
    <w:abstractNumId w:val="14"/>
  </w:num>
  <w:num w:numId="56">
    <w:abstractNumId w:val="50"/>
  </w:num>
  <w:num w:numId="57">
    <w:abstractNumId w:val="9"/>
  </w:num>
  <w:num w:numId="58">
    <w:abstractNumId w:val="91"/>
  </w:num>
  <w:num w:numId="59">
    <w:abstractNumId w:val="95"/>
  </w:num>
  <w:num w:numId="60">
    <w:abstractNumId w:val="87"/>
  </w:num>
  <w:num w:numId="61">
    <w:abstractNumId w:val="71"/>
  </w:num>
  <w:num w:numId="62">
    <w:abstractNumId w:val="1"/>
  </w:num>
  <w:num w:numId="63">
    <w:abstractNumId w:val="104"/>
  </w:num>
  <w:num w:numId="64">
    <w:abstractNumId w:val="84"/>
  </w:num>
  <w:num w:numId="65">
    <w:abstractNumId w:val="64"/>
  </w:num>
  <w:num w:numId="66">
    <w:abstractNumId w:val="85"/>
  </w:num>
  <w:num w:numId="67">
    <w:abstractNumId w:val="115"/>
  </w:num>
  <w:num w:numId="68">
    <w:abstractNumId w:val="17"/>
  </w:num>
  <w:num w:numId="69">
    <w:abstractNumId w:val="79"/>
  </w:num>
  <w:num w:numId="70">
    <w:abstractNumId w:val="19"/>
  </w:num>
  <w:num w:numId="71">
    <w:abstractNumId w:val="38"/>
  </w:num>
  <w:num w:numId="72">
    <w:abstractNumId w:val="36"/>
  </w:num>
  <w:num w:numId="73">
    <w:abstractNumId w:val="80"/>
  </w:num>
  <w:num w:numId="74">
    <w:abstractNumId w:val="46"/>
  </w:num>
  <w:num w:numId="75">
    <w:abstractNumId w:val="67"/>
  </w:num>
  <w:num w:numId="76">
    <w:abstractNumId w:val="60"/>
  </w:num>
  <w:num w:numId="77">
    <w:abstractNumId w:val="110"/>
  </w:num>
  <w:num w:numId="78">
    <w:abstractNumId w:val="5"/>
  </w:num>
  <w:num w:numId="79">
    <w:abstractNumId w:val="15"/>
  </w:num>
  <w:num w:numId="80">
    <w:abstractNumId w:val="63"/>
  </w:num>
  <w:num w:numId="81">
    <w:abstractNumId w:val="77"/>
  </w:num>
  <w:num w:numId="82">
    <w:abstractNumId w:val="81"/>
  </w:num>
  <w:num w:numId="83">
    <w:abstractNumId w:val="49"/>
  </w:num>
  <w:num w:numId="84">
    <w:abstractNumId w:val="13"/>
  </w:num>
  <w:num w:numId="85">
    <w:abstractNumId w:val="97"/>
  </w:num>
  <w:num w:numId="86">
    <w:abstractNumId w:val="23"/>
  </w:num>
  <w:num w:numId="87">
    <w:abstractNumId w:val="35"/>
  </w:num>
  <w:num w:numId="88">
    <w:abstractNumId w:val="11"/>
  </w:num>
  <w:num w:numId="89">
    <w:abstractNumId w:val="93"/>
  </w:num>
  <w:num w:numId="90">
    <w:abstractNumId w:val="53"/>
  </w:num>
  <w:num w:numId="91">
    <w:abstractNumId w:val="62"/>
  </w:num>
  <w:num w:numId="92">
    <w:abstractNumId w:val="39"/>
  </w:num>
  <w:num w:numId="93">
    <w:abstractNumId w:val="45"/>
  </w:num>
  <w:num w:numId="94">
    <w:abstractNumId w:val="0"/>
  </w:num>
  <w:num w:numId="95">
    <w:abstractNumId w:val="99"/>
  </w:num>
  <w:num w:numId="96">
    <w:abstractNumId w:val="88"/>
  </w:num>
  <w:num w:numId="97">
    <w:abstractNumId w:val="29"/>
  </w:num>
  <w:num w:numId="98">
    <w:abstractNumId w:val="44"/>
  </w:num>
  <w:num w:numId="99">
    <w:abstractNumId w:val="22"/>
  </w:num>
  <w:num w:numId="100">
    <w:abstractNumId w:val="4"/>
  </w:num>
  <w:num w:numId="101">
    <w:abstractNumId w:val="24"/>
  </w:num>
  <w:num w:numId="102">
    <w:abstractNumId w:val="48"/>
  </w:num>
  <w:num w:numId="103">
    <w:abstractNumId w:val="32"/>
  </w:num>
  <w:num w:numId="104">
    <w:abstractNumId w:val="52"/>
  </w:num>
  <w:num w:numId="105">
    <w:abstractNumId w:val="51"/>
  </w:num>
  <w:num w:numId="106">
    <w:abstractNumId w:val="96"/>
  </w:num>
  <w:num w:numId="107">
    <w:abstractNumId w:val="75"/>
  </w:num>
  <w:num w:numId="108">
    <w:abstractNumId w:val="116"/>
  </w:num>
  <w:num w:numId="109">
    <w:abstractNumId w:val="101"/>
  </w:num>
  <w:num w:numId="110">
    <w:abstractNumId w:val="69"/>
  </w:num>
  <w:num w:numId="111">
    <w:abstractNumId w:val="90"/>
  </w:num>
  <w:num w:numId="112">
    <w:abstractNumId w:val="100"/>
  </w:num>
  <w:num w:numId="113">
    <w:abstractNumId w:val="40"/>
  </w:num>
  <w:num w:numId="114">
    <w:abstractNumId w:val="8"/>
  </w:num>
  <w:num w:numId="115">
    <w:abstractNumId w:val="58"/>
  </w:num>
  <w:num w:numId="116">
    <w:abstractNumId w:val="16"/>
  </w:num>
  <w:num w:numId="117">
    <w:abstractNumId w:val="89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32"/>
    <w:rsid w:val="00DB7B07"/>
    <w:rsid w:val="00E40379"/>
    <w:rsid w:val="00E50D32"/>
    <w:rsid w:val="00F5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59151-CD2C-4856-A758-BF6CFEA2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6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3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41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6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54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37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90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26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88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41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370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018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13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7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47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99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5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45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6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388910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6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7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52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29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7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3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3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9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55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2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0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8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069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389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0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8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59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3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0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15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3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34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88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32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2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22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0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061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30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3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8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08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7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44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359121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5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38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15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8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33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1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2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2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5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3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11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6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3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65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47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9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8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759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8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46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2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2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7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33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26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5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7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83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38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7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79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36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6999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81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69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0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5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5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4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5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8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3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9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0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3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11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90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88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27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48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40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0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9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2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81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22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5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59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21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75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5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9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89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1795716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36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33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6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9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8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8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8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5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4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3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416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009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081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5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933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73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18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7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59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1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410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30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8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80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0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1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1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5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43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770869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55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46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4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0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3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0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8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6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23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9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14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21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5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9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6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0452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3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94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13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00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8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3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1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3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1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58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6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900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01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59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67554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0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22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1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6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59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1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0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8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7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90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7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853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9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0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0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489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9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35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7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98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1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83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7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6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1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48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16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5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110882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0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2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8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2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7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4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0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4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2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2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1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7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2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7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095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93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96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88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7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011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31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0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8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6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3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41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7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2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18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5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60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2868678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48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25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18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76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3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1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7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41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0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7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198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9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502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63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58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0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6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80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94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64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68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9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215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8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1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464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6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1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54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62719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12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19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0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065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5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8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0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0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47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1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7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83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42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5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0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9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57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8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8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3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86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1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2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09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87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4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31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3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0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8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54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0907144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11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1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1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4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2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2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8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8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6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36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9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1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9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8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0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89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23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496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2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8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32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9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5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66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42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4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98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0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03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9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3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00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9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399385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05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9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9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6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9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4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5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0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9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2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7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19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8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7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41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4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87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10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6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418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0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89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00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1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9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6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2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29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1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20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4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153955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4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7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93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0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1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0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2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1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9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03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342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78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8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556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25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53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86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778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44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5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56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9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4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89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8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9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8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86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9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99000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37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1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47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9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8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8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8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21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362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2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2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1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9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0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789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75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08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63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1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71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7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3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4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36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5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3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492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5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06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4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7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56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6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98136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03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11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38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8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9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4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28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06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985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32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2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43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0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44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53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09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39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6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5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56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2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6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55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55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9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9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01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2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16526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6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0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89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6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8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8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7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07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21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37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234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2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56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0233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97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15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8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88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1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55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07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4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12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3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49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3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6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8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3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387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0558554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8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82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7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6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47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3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9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7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43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8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5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98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5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57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0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9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405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8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51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91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6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213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6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01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60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3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3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7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6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38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8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6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4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860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7956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4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25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36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54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19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1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5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0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56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6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22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94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7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07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42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893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24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0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60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67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1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51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8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51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3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35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45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8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8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3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0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35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486938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40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63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27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9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9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3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06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4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7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058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66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72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27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5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88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1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83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1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38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0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31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9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5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21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0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48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67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76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8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473718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69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35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11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3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3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1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9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4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7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37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05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6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7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2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56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57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7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51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268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1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8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74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8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56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19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8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5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6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9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93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07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2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27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52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37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008302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93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0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01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5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04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9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4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3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4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98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8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3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5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53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80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885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9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4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36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5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49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8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3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816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2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20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6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5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20643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32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49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49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33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8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6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13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08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1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7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31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6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16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5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87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25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80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4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54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4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30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0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3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77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32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7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77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0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5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8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7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1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06338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5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64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12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1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9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9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4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4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8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3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66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9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5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66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2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9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35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05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56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51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51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6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5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7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352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3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72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80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21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6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63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6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525604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62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18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3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9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9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2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3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2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3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8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28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1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5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90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2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80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6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4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9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22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5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38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4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87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01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39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59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4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2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88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167521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76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73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41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4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79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34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40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196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7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90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47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9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2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01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6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02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1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8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6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6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37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83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9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9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0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9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93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0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641430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3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04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8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0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98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4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1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7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6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43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41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306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5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139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3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9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60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84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22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2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9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982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76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82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2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87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36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26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88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227927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91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9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79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0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4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5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3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0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3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95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34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17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69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3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8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34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693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8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15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7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4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01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9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1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0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299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5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18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8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44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2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4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1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56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7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73194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42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73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55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781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2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6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9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4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5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9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23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98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09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89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80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2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124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28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8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809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66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8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30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7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87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0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9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3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06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6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4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4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106457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89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6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7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40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0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66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12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68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113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6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49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20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16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75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67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90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186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89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9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1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666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6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14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91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12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7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7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8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0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90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0679325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3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25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6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43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3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4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3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56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9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9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2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98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67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2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40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9635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5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11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1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8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16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1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6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53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9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4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7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453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2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16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1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59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590428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97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26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3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0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40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3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9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2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88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21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720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74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8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35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8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30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23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57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55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9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86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031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2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6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30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3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7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7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1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7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45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13019485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0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1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1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6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7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1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3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7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5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6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9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87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5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19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23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00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45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2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1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0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405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1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6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05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8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2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38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29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78756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2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1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2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3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0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50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8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8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86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6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68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05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151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7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71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17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1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36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6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86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5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95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37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9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106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7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5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8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5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04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0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382061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29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0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6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24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5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7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9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7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4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2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6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29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07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48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4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19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194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6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75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67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1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46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5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97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1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314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2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1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70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10690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42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1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75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7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1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9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0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9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6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2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1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15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820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4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5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52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7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95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95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9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71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2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95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8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18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6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802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2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4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84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2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81393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2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11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8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1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3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6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7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539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9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43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9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5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4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8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35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13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21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977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6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2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71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22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59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51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0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8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26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23260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95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97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3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83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1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1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72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59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7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1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76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10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74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60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5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69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5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388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6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56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41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7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97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26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93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66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98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8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21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75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1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438660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03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87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6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80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1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2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4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44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13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20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6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86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0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9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1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15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0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4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4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7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1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7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2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3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84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9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6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8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7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9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1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10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98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6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1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4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133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68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5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13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9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6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62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02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15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431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6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472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4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99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3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023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6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421462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8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79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0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2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2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5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7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0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02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20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65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37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0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499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42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57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43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288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3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31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8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5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4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4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1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2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19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183212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49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02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80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96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8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7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1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9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8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75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1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07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04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09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1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8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141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3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20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69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8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985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3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0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569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4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6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79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6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2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3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9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2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4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1043741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32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1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4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27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2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8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1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1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68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52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4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4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2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59597-30B1-4DD6-A227-90472BBAF58A}"/>
</file>

<file path=customXml/itemProps2.xml><?xml version="1.0" encoding="utf-8"?>
<ds:datastoreItem xmlns:ds="http://schemas.openxmlformats.org/officeDocument/2006/customXml" ds:itemID="{238F70C2-13F9-44D2-AF2F-14F5C9DA22E4}"/>
</file>

<file path=customXml/itemProps3.xml><?xml version="1.0" encoding="utf-8"?>
<ds:datastoreItem xmlns:ds="http://schemas.openxmlformats.org/officeDocument/2006/customXml" ds:itemID="{33338C29-4701-431E-819E-AD39C6169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25938</Words>
  <Characters>14786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2020-03-12T10:31:00Z</dcterms:created>
  <dcterms:modified xsi:type="dcterms:W3CDTF">2020-03-12T11:00:00Z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